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1"/>
        <w:gridCol w:w="4533"/>
        <w:gridCol w:w="1713"/>
        <w:gridCol w:w="1131"/>
        <w:gridCol w:w="1237"/>
      </w:tblGrid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33" w:type="dxa"/>
          </w:tcPr>
          <w:p w:rsidR="00717C6F" w:rsidRPr="00B25854" w:rsidRDefault="00717C6F" w:rsidP="00717C6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25854">
              <w:rPr>
                <w:rFonts w:ascii="Times New Roman" w:hAnsi="Times New Roman" w:cs="Times New Roman"/>
                <w:b/>
                <w:sz w:val="28"/>
                <w:szCs w:val="24"/>
              </w:rPr>
              <w:t>Тематическое</w:t>
            </w:r>
            <w:r w:rsidRPr="00B25854">
              <w:rPr>
                <w:rFonts w:ascii="Times New Roman" w:hAnsi="Times New Roman" w:cs="Times New Roman"/>
                <w:b/>
                <w:spacing w:val="1"/>
                <w:sz w:val="28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b/>
                <w:sz w:val="28"/>
                <w:szCs w:val="24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341"/>
                <w:tab w:val="left" w:pos="1881"/>
              </w:tabs>
              <w:spacing w:line="235" w:lineRule="auto"/>
              <w:ind w:left="0" w:right="143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«Снова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</w:t>
            </w:r>
            <w:r w:rsidRPr="00B25854">
              <w:rPr>
                <w:spacing w:val="2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школу»</w:t>
            </w:r>
            <w:r w:rsidRPr="00B25854">
              <w:rPr>
                <w:spacing w:val="5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повести</w:t>
            </w:r>
            <w:r w:rsidR="00B25854">
              <w:rPr>
                <w:sz w:val="24"/>
                <w:szCs w:val="24"/>
              </w:rPr>
              <w:t xml:space="preserve"> </w:t>
            </w:r>
            <w:r w:rsidR="00B25854" w:rsidRPr="00B25854">
              <w:rPr>
                <w:sz w:val="24"/>
                <w:szCs w:val="24"/>
              </w:rPr>
              <w:t>Н.</w:t>
            </w:r>
            <w:r w:rsidR="00B25854" w:rsidRPr="00B25854">
              <w:rPr>
                <w:spacing w:val="-2"/>
                <w:sz w:val="24"/>
                <w:szCs w:val="24"/>
              </w:rPr>
              <w:t>Носова</w:t>
            </w:r>
            <w:r w:rsid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«Витя</w:t>
            </w:r>
            <w:r w:rsidRPr="00B25854">
              <w:rPr>
                <w:spacing w:val="3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Малеев</w:t>
            </w:r>
            <w:r w:rsidRPr="00B25854">
              <w:rPr>
                <w:spacing w:val="2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</w:t>
            </w:r>
            <w:r w:rsidRPr="00B25854">
              <w:rPr>
                <w:spacing w:val="2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школе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</w:t>
            </w:r>
            <w:r w:rsidRPr="00B25854">
              <w:rPr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дома»)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Жил-был</w:t>
            </w:r>
            <w:r w:rsidRPr="00B25854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Учитель.</w:t>
            </w:r>
            <w:r w:rsidRPr="00B25854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Мошковская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учат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сокращении)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</w:t>
            </w:r>
            <w:r w:rsidRPr="00B25854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2286"/>
              </w:tabs>
              <w:spacing w:line="235" w:lineRule="auto"/>
              <w:ind w:left="0" w:right="144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Поздравление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1"/>
                <w:sz w:val="24"/>
                <w:szCs w:val="24"/>
              </w:rPr>
              <w:t>(по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Ю.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Ермолаева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«Сами</w:t>
            </w:r>
            <w:r w:rsidRPr="00B25854">
              <w:rPr>
                <w:spacing w:val="-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не</w:t>
            </w:r>
            <w:r w:rsidRPr="00B25854">
              <w:rPr>
                <w:spacing w:val="-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ожидали»)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35" w:lineRule="auto"/>
              <w:ind w:left="0" w:right="143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Как</w:t>
            </w:r>
            <w:r w:rsidRPr="00B25854">
              <w:rPr>
                <w:spacing w:val="1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Маруся</w:t>
            </w:r>
            <w:r w:rsidRPr="00B25854">
              <w:rPr>
                <w:spacing w:val="1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дежурила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Pr="00B25854">
              <w:rPr>
                <w:spacing w:val="2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повести</w:t>
            </w:r>
            <w:r w:rsidRPr="00B25854">
              <w:rPr>
                <w:spacing w:val="2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Е.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Шварца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«Первоклассница»)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Шум</w:t>
            </w:r>
            <w:r w:rsidRPr="00B2585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85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Шумок.</w:t>
            </w:r>
            <w:r w:rsidRPr="00B25854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Ильиной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сороконожки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опоздали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урок.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Орлов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Три</w:t>
            </w:r>
            <w:r w:rsidRPr="00B25854">
              <w:rPr>
                <w:spacing w:val="4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желания</w:t>
            </w:r>
            <w:r w:rsidRPr="00B25854">
              <w:rPr>
                <w:spacing w:val="4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Вити</w:t>
            </w:r>
            <w:r w:rsidRPr="00B25854">
              <w:rPr>
                <w:spacing w:val="4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z w:val="24"/>
                <w:szCs w:val="24"/>
              </w:rPr>
              <w:tab/>
              <w:t>Л.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Каминского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8"/>
                <w:sz w:val="24"/>
                <w:szCs w:val="24"/>
              </w:rPr>
              <w:t>«Три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желания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второклассника</w:t>
            </w:r>
            <w:r w:rsidRPr="00B25854">
              <w:rPr>
                <w:spacing w:val="-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Вити»)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Читалочка.</w:t>
            </w:r>
            <w:r w:rsidRPr="00B2585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Берестов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Зарубите</w:t>
            </w:r>
            <w:r w:rsidRPr="00B25854">
              <w:rPr>
                <w:spacing w:val="3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</w:t>
            </w:r>
            <w:r w:rsidRPr="00B25854">
              <w:rPr>
                <w:spacing w:val="7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носу.</w:t>
            </w:r>
            <w:r w:rsidRPr="00B25854">
              <w:rPr>
                <w:spacing w:val="8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М. Бартеневу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50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6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теме </w:t>
            </w:r>
            <w:r w:rsidRPr="00B25854">
              <w:rPr>
                <w:sz w:val="24"/>
                <w:szCs w:val="24"/>
              </w:rPr>
              <w:t>«Школьная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жизнь»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Жёлтой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краской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кто-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то… Н.</w:t>
            </w:r>
            <w:r w:rsidR="0073389E" w:rsidRPr="00B2585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Антонова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Осенняя</w:t>
            </w:r>
            <w:r w:rsidRPr="00B25854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сказка.</w:t>
            </w:r>
            <w:r w:rsidRPr="00B2585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Абрамцевой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Подарки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осени.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Благинина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221"/>
                <w:tab w:val="left" w:pos="2316"/>
              </w:tabs>
              <w:spacing w:line="235" w:lineRule="auto"/>
              <w:ind w:left="0" w:right="141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Лесные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подарки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1"/>
                <w:sz w:val="24"/>
                <w:szCs w:val="24"/>
              </w:rPr>
              <w:t>(из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повести</w:t>
            </w:r>
            <w:r w:rsidRPr="00B25854">
              <w:rPr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Л. Воронковой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«Подружки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идут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3"/>
                <w:sz w:val="24"/>
                <w:szCs w:val="24"/>
              </w:rPr>
              <w:t>в</w:t>
            </w:r>
            <w:r w:rsidR="00B25854">
              <w:rPr>
                <w:spacing w:val="-3"/>
                <w:sz w:val="24"/>
                <w:szCs w:val="24"/>
              </w:rPr>
              <w:t xml:space="preserve"> 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школу»)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072"/>
                <w:tab w:val="left" w:pos="2391"/>
              </w:tabs>
              <w:spacing w:line="25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Лес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осенью.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А.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Твардовский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562"/>
                <w:tab w:val="left" w:pos="164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В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осеннем</w:t>
            </w:r>
            <w:r w:rsidR="00B25854">
              <w:rPr>
                <w:sz w:val="24"/>
                <w:szCs w:val="24"/>
              </w:rPr>
              <w:t xml:space="preserve"> лесу</w:t>
            </w:r>
            <w:r w:rsidRPr="00B25854">
              <w:rPr>
                <w:spacing w:val="1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pacing w:val="2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В.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Путилиной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1"/>
                <w:sz w:val="24"/>
                <w:szCs w:val="24"/>
              </w:rPr>
              <w:t>«Вишневая</w:t>
            </w:r>
            <w:r w:rsidRP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ветка»)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852"/>
              </w:tabs>
              <w:spacing w:line="25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Славная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осень!..(отрывок</w:t>
            </w:r>
            <w:r w:rsidRPr="00B25854">
              <w:rPr>
                <w:spacing w:val="6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из</w:t>
            </w:r>
            <w:r w:rsidRPr="00B25854">
              <w:rPr>
                <w:spacing w:val="5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поэмы</w:t>
            </w:r>
            <w:r w:rsidRPr="00B25854">
              <w:rPr>
                <w:spacing w:val="6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Некрасова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3"/>
                <w:sz w:val="24"/>
                <w:szCs w:val="24"/>
              </w:rPr>
              <w:t>«Железная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дорога»)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Отчего</w:t>
            </w:r>
            <w:r w:rsidRPr="00B25854">
              <w:rPr>
                <w:spacing w:val="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Осень</w:t>
            </w:r>
            <w:r w:rsidRPr="00B25854">
              <w:rPr>
                <w:spacing w:val="4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грустна.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Ю.</w:t>
            </w:r>
            <w:r w:rsidRPr="00B25854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Осень. К. Бальмонт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847"/>
                <w:tab w:val="left" w:pos="1776"/>
                <w:tab w:val="left" w:pos="2316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Три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сойки.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Ю.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Ковалю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Холодная</w:t>
            </w:r>
            <w:r w:rsidRPr="00B25854">
              <w:rPr>
                <w:spacing w:val="7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зимовка</w:t>
            </w:r>
            <w:r w:rsidRPr="00B25854">
              <w:rPr>
                <w:spacing w:val="6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pacing w:val="11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Н.</w:t>
            </w:r>
            <w:r w:rsidRPr="00B25854">
              <w:rPr>
                <w:spacing w:val="11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Сладкова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2"/>
                <w:sz w:val="24"/>
                <w:szCs w:val="24"/>
              </w:rPr>
              <w:t>«Курорт «Сосулька»)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611"/>
              </w:tabs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Скучная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картина!..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1"/>
                <w:sz w:val="24"/>
                <w:szCs w:val="24"/>
              </w:rPr>
              <w:t>(отрывок)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А.</w:t>
            </w:r>
            <w:r w:rsidRPr="00B25854">
              <w:rPr>
                <w:spacing w:val="-1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Плещеев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35" w:lineRule="auto"/>
              <w:ind w:left="0" w:right="15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Сказка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про маленького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жучка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Pr="00B25854">
              <w:rPr>
                <w:spacing w:val="5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pacing w:val="4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Иваненко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«Спокойной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ночи!»)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Пчелы</w:t>
            </w:r>
            <w:r w:rsidRPr="00B2585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85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мухи.</w:t>
            </w:r>
            <w:r w:rsidRPr="00B2585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Ушинскому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792"/>
              </w:tabs>
              <w:spacing w:line="235" w:lineRule="auto"/>
              <w:ind w:left="0" w:right="131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Время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листьям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опадать…</w:t>
            </w:r>
            <w:r w:rsidRPr="00B25854">
              <w:rPr>
                <w:spacing w:val="3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Pr="00B25854">
              <w:rPr>
                <w:spacing w:val="2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Г.</w:t>
            </w:r>
            <w:r w:rsidR="00B25854">
              <w:rPr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Граубина</w:t>
            </w:r>
            <w:proofErr w:type="spellEnd"/>
            <w:r w:rsidRPr="00B25854">
              <w:rPr>
                <w:spacing w:val="2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«Почему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осенью</w:t>
            </w:r>
            <w:r w:rsidRP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листопад»)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6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теме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«Время</w:t>
            </w:r>
            <w:r w:rsidRPr="00B25854">
              <w:rPr>
                <w:spacing w:val="2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листьям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опадать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…»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2018"/>
              </w:tabs>
              <w:spacing w:line="258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Пекла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кошка</w:t>
            </w:r>
            <w:r w:rsidR="00B25854">
              <w:rPr>
                <w:sz w:val="24"/>
                <w:szCs w:val="24"/>
              </w:rPr>
              <w:t xml:space="preserve"> пирожки…</w:t>
            </w:r>
            <w:r w:rsidRPr="00B25854">
              <w:rPr>
                <w:spacing w:val="-6"/>
                <w:sz w:val="24"/>
                <w:szCs w:val="24"/>
              </w:rPr>
              <w:t>(русская</w:t>
            </w:r>
            <w:r w:rsid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потешка)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73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Сенокос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(чешская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потешка)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656"/>
                <w:tab w:val="left" w:pos="2391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Карусели.</w:t>
            </w:r>
            <w:r w:rsidR="00B25854">
              <w:rPr>
                <w:sz w:val="24"/>
                <w:szCs w:val="24"/>
              </w:rPr>
              <w:t xml:space="preserve"> По </w:t>
            </w:r>
            <w:r w:rsidRPr="00B25854">
              <w:rPr>
                <w:sz w:val="24"/>
                <w:szCs w:val="24"/>
              </w:rPr>
              <w:t>Л.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Пантелееву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Прятки.</w:t>
            </w:r>
            <w:r w:rsidRPr="00B2585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B2585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Носову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Жмурки. По </w:t>
            </w:r>
            <w:r w:rsidR="0073389E"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Булатову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55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7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теме «Делу - время,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потехе</w:t>
            </w:r>
            <w:r w:rsidRPr="00B25854">
              <w:rPr>
                <w:spacing w:val="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–</w:t>
            </w:r>
            <w:r w:rsidRPr="00B25854">
              <w:rPr>
                <w:spacing w:val="-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Бодливая</w:t>
            </w:r>
            <w:r w:rsidRPr="00B25854">
              <w:rPr>
                <w:spacing w:val="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корова.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Ушинскому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Упрямый</w:t>
            </w:r>
            <w:r w:rsidRPr="00B25854">
              <w:rPr>
                <w:spacing w:val="3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котенок.</w:t>
            </w:r>
            <w:r w:rsidRPr="00B25854">
              <w:rPr>
                <w:spacing w:val="7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В.</w:t>
            </w:r>
            <w:r w:rsidRPr="00B25854">
              <w:rPr>
                <w:spacing w:val="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Бирюкову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522"/>
                <w:tab w:val="left" w:pos="2408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Пушок.</w:t>
            </w:r>
            <w:r w:rsidR="00B25854">
              <w:rPr>
                <w:sz w:val="24"/>
                <w:szCs w:val="24"/>
              </w:rPr>
              <w:t xml:space="preserve"> По </w:t>
            </w:r>
            <w:r w:rsidRPr="00B25854">
              <w:rPr>
                <w:sz w:val="24"/>
                <w:szCs w:val="24"/>
              </w:rPr>
              <w:t>В.</w:t>
            </w:r>
            <w:r w:rsidR="00B25854">
              <w:rPr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Гаранжину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="0073389E" w:rsidRPr="00B2585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Е.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Охотник</w:t>
            </w:r>
            <w:r w:rsidRPr="00B2585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85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собаки.</w:t>
            </w:r>
            <w:r w:rsidRPr="00B25854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Житкову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4533" w:type="dxa"/>
          </w:tcPr>
          <w:p w:rsidR="0073389E" w:rsidRPr="00B25854" w:rsidRDefault="0073389E" w:rsidP="00B25854">
            <w:pPr>
              <w:pStyle w:val="TableParagraph"/>
              <w:tabs>
                <w:tab w:val="left" w:pos="1027"/>
                <w:tab w:val="left" w:pos="2287"/>
              </w:tabs>
              <w:spacing w:line="235" w:lineRule="auto"/>
              <w:ind w:left="0" w:right="145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Чук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заболел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2"/>
                <w:sz w:val="24"/>
                <w:szCs w:val="24"/>
              </w:rPr>
              <w:t>(по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рассказу</w:t>
            </w:r>
            <w:r w:rsidRPr="00B25854">
              <w:rPr>
                <w:spacing w:val="3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Л.</w:t>
            </w:r>
            <w:r w:rsidRPr="00B25854">
              <w:rPr>
                <w:spacing w:val="4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Матвеевой</w:t>
            </w:r>
          </w:p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«Меня</w:t>
            </w:r>
            <w:r w:rsidRPr="00B2585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курица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клюнула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85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нос»)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Хитрый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бурундук.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Снегирев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Барсучья</w:t>
            </w:r>
            <w:r w:rsidRPr="00B25854">
              <w:rPr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кладовая.</w:t>
            </w:r>
            <w:r w:rsidRPr="00B25854">
              <w:rPr>
                <w:spacing w:val="5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А.</w:t>
            </w:r>
            <w:r w:rsidRPr="00B25854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522"/>
                <w:tab w:val="left" w:pos="239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Гостья.</w:t>
            </w:r>
            <w:r w:rsidR="00B25854">
              <w:rPr>
                <w:sz w:val="24"/>
                <w:szCs w:val="24"/>
              </w:rPr>
              <w:t xml:space="preserve"> По </w:t>
            </w:r>
            <w:proofErr w:type="spellStart"/>
            <w:r w:rsidRPr="00B25854">
              <w:rPr>
                <w:sz w:val="24"/>
                <w:szCs w:val="24"/>
              </w:rPr>
              <w:t>А.Дорохову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46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Игрушки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лисят.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Г.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Корольков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936"/>
                <w:tab w:val="left" w:pos="1476"/>
                <w:tab w:val="left" w:pos="2315"/>
              </w:tabs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Лиса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(из</w:t>
            </w:r>
            <w:r w:rsidRPr="00B25854">
              <w:rPr>
                <w:sz w:val="24"/>
                <w:szCs w:val="24"/>
              </w:rPr>
              <w:tab/>
              <w:t>книги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Ю.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Дмитриева</w:t>
            </w:r>
            <w:r w:rsidRPr="00B25854">
              <w:rPr>
                <w:spacing w:val="3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«Календарь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="00B25854" w:rsidRPr="00B25854">
              <w:rPr>
                <w:sz w:val="24"/>
                <w:szCs w:val="24"/>
              </w:rPr>
              <w:t>зелёных</w:t>
            </w:r>
            <w:r w:rsidRP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чисел»)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6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теме</w:t>
            </w:r>
            <w:r w:rsidR="00B25854">
              <w:rPr>
                <w:sz w:val="24"/>
                <w:szCs w:val="24"/>
              </w:rPr>
              <w:t xml:space="preserve"> «В </w:t>
            </w:r>
            <w:r w:rsidRPr="00B25854">
              <w:rPr>
                <w:sz w:val="24"/>
                <w:szCs w:val="24"/>
              </w:rPr>
              <w:t>мире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животных»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pStyle w:val="TableParagraph"/>
              <w:tabs>
                <w:tab w:val="left" w:pos="2423"/>
              </w:tabs>
              <w:spacing w:line="25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Миша-мастер. </w:t>
            </w:r>
            <w:r w:rsidR="0073389E" w:rsidRPr="00B25854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Ладонщиков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Пичугин</w:t>
            </w:r>
            <w:r w:rsidRPr="00B25854">
              <w:rPr>
                <w:spacing w:val="5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мост.</w:t>
            </w:r>
            <w:r w:rsidRPr="00B25854">
              <w:rPr>
                <w:spacing w:val="10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9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Е.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Пермяку.</w:t>
            </w:r>
            <w:r w:rsidRPr="00B25854">
              <w:rPr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Часть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55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Пичугин</w:t>
            </w:r>
            <w:r w:rsidRPr="00B25854">
              <w:rPr>
                <w:spacing w:val="5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мост.</w:t>
            </w:r>
            <w:r w:rsidRPr="00B25854">
              <w:rPr>
                <w:spacing w:val="10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9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Е.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Пермяку.</w:t>
            </w:r>
            <w:r w:rsidRPr="00B25854">
              <w:rPr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Часть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Михаськин сад. </w:t>
            </w:r>
            <w:r w:rsidR="0073389E" w:rsidRPr="00B2585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В.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35" w:lineRule="auto"/>
              <w:ind w:left="0" w:right="140"/>
              <w:jc w:val="both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Когда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люди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радуются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(по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повести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С.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Баруздина</w:t>
            </w:r>
            <w:r w:rsidRPr="00B25854">
              <w:rPr>
                <w:spacing w:val="5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«Алешка</w:t>
            </w:r>
            <w:r w:rsidRPr="00B25854">
              <w:rPr>
                <w:spacing w:val="4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из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нашего</w:t>
            </w:r>
            <w:r w:rsidRPr="00B25854">
              <w:rPr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дома»)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pStyle w:val="TableParagraph"/>
              <w:tabs>
                <w:tab w:val="left" w:pos="1057"/>
                <w:tab w:val="left" w:pos="2481"/>
              </w:tabs>
              <w:spacing w:line="235" w:lineRule="auto"/>
              <w:ind w:left="0" w:right="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r w:rsidR="0073389E" w:rsidRPr="00B25854">
              <w:rPr>
                <w:sz w:val="24"/>
                <w:szCs w:val="24"/>
              </w:rPr>
              <w:t>каникулы</w:t>
            </w:r>
            <w:r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57"/>
                <w:sz w:val="24"/>
                <w:szCs w:val="24"/>
              </w:rPr>
              <w:t>полезные</w:t>
            </w:r>
            <w:r w:rsidR="0073389E" w:rsidRPr="00B25854">
              <w:rPr>
                <w:spacing w:val="49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дела.</w:t>
            </w:r>
            <w:r w:rsidR="0073389E" w:rsidRPr="00B25854">
              <w:rPr>
                <w:spacing w:val="51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По</w:t>
            </w:r>
            <w:r w:rsidR="0073389E" w:rsidRPr="00B25854">
              <w:rPr>
                <w:spacing w:val="51"/>
                <w:sz w:val="24"/>
                <w:szCs w:val="24"/>
              </w:rPr>
              <w:t xml:space="preserve"> </w:t>
            </w:r>
            <w:proofErr w:type="spellStart"/>
            <w:r w:rsidR="0073389E" w:rsidRPr="00B25854">
              <w:rPr>
                <w:sz w:val="24"/>
                <w:szCs w:val="24"/>
              </w:rPr>
              <w:t>Ю.Ермолаеву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Котенок.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B2585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Благинина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Птичка.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35" w:lineRule="auto"/>
              <w:ind w:left="0" w:right="15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теме</w:t>
            </w:r>
            <w:r w:rsidRPr="00B25854">
              <w:rPr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«Жизнь</w:t>
            </w:r>
            <w:r w:rsidRPr="00B25854">
              <w:rPr>
                <w:spacing w:val="3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дана</w:t>
            </w:r>
            <w:r w:rsidRPr="00B25854">
              <w:rPr>
                <w:spacing w:val="2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добрые</w:t>
            </w:r>
            <w:r w:rsidRPr="00B25854">
              <w:rPr>
                <w:spacing w:val="-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дела»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Снег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По. </w:t>
            </w:r>
            <w:r w:rsidR="0073389E"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Л.</w:t>
            </w:r>
            <w:r w:rsidR="0073389E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rFonts w:ascii="Times New Roman" w:hAnsi="Times New Roman" w:cs="Times New Roman"/>
                <w:sz w:val="24"/>
                <w:szCs w:val="24"/>
              </w:rPr>
              <w:t>Воронковой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Снегурочка.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258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B25854" w:rsidRPr="00B25854">
              <w:rPr>
                <w:rFonts w:ascii="Times New Roman" w:hAnsi="Times New Roman" w:cs="Times New Roman"/>
                <w:sz w:val="24"/>
                <w:szCs w:val="24"/>
              </w:rPr>
              <w:t>Слащёв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585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B2585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239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Снегурочка.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А.</w:t>
            </w:r>
            <w:r w:rsidR="00B25854">
              <w:rPr>
                <w:sz w:val="24"/>
                <w:szCs w:val="24"/>
              </w:rPr>
              <w:t xml:space="preserve"> </w:t>
            </w:r>
            <w:r w:rsidR="00B25854" w:rsidRPr="00B25854">
              <w:rPr>
                <w:sz w:val="24"/>
                <w:szCs w:val="24"/>
              </w:rPr>
              <w:t>Слащёв</w:t>
            </w:r>
            <w:r w:rsidRPr="00B25854">
              <w:rPr>
                <w:sz w:val="24"/>
                <w:szCs w:val="24"/>
              </w:rPr>
              <w:t>.</w:t>
            </w:r>
            <w:r w:rsidRPr="00B25854">
              <w:rPr>
                <w:spacing w:val="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Часть</w:t>
            </w:r>
            <w:r w:rsidRPr="00B25854">
              <w:rPr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pStyle w:val="TableParagraph"/>
              <w:tabs>
                <w:tab w:val="left" w:pos="1042"/>
                <w:tab w:val="left" w:pos="2391"/>
              </w:tabs>
              <w:spacing w:line="24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Зима (отрывок) </w:t>
            </w:r>
            <w:r w:rsidR="0073389E" w:rsidRPr="00B25854">
              <w:rPr>
                <w:sz w:val="24"/>
                <w:szCs w:val="24"/>
              </w:rPr>
              <w:t>И.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Суриков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Pr="00B25854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(отрывок)</w:t>
            </w:r>
            <w:r w:rsidRPr="00B25854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Ёлка.</w:t>
            </w:r>
            <w:r w:rsidRPr="00B2585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Сутееву.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B2585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Ёлка.</w:t>
            </w:r>
            <w:r w:rsidRPr="00B25854">
              <w:rPr>
                <w:spacing w:val="3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9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В.</w:t>
            </w:r>
            <w:r w:rsidRPr="00B25854">
              <w:rPr>
                <w:spacing w:val="9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Сутееву.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Часть</w:t>
            </w:r>
            <w:r w:rsidRPr="00B25854">
              <w:rPr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Вечер</w:t>
            </w:r>
            <w:r w:rsidRPr="00B25854">
              <w:rPr>
                <w:spacing w:val="2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под</w:t>
            </w:r>
            <w:r w:rsidRPr="00B25854">
              <w:rPr>
                <w:spacing w:val="8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Рождество.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Л.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Клавдиной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лежало</w:t>
            </w:r>
            <w:r w:rsidRPr="00B2585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«спасибо»?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горке.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258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Носову.</w:t>
            </w:r>
            <w:r w:rsidRPr="00B2585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B2585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69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817"/>
                <w:tab w:val="left" w:pos="1762"/>
                <w:tab w:val="left" w:pos="239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На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горке.</w:t>
            </w:r>
            <w:r w:rsidR="00B25854">
              <w:rPr>
                <w:sz w:val="24"/>
                <w:szCs w:val="24"/>
              </w:rPr>
              <w:t xml:space="preserve"> По </w:t>
            </w:r>
            <w:r w:rsidRPr="00B25854">
              <w:rPr>
                <w:sz w:val="24"/>
                <w:szCs w:val="24"/>
              </w:rPr>
              <w:t>Н.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Носову.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Часть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Лисичка-сестричка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волк (русская народная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сказка).</w:t>
            </w:r>
            <w:r w:rsidRPr="00B25854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2483"/>
              </w:tabs>
              <w:spacing w:line="235" w:lineRule="auto"/>
              <w:ind w:left="0" w:right="141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Лисичка-сестричка</w:t>
            </w:r>
            <w:r w:rsidRPr="00B25854">
              <w:rPr>
                <w:sz w:val="24"/>
                <w:szCs w:val="24"/>
              </w:rPr>
              <w:tab/>
              <w:t>и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волк</w:t>
            </w:r>
            <w:r w:rsidRPr="00B25854">
              <w:rPr>
                <w:spacing w:val="1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(русская</w:t>
            </w:r>
            <w:r w:rsidRPr="00B25854">
              <w:rPr>
                <w:spacing w:val="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народная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сказка).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Ч.</w:t>
            </w:r>
            <w:r w:rsidRPr="00B25854">
              <w:rPr>
                <w:spacing w:val="-1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2391"/>
              </w:tabs>
              <w:spacing w:line="235" w:lineRule="auto"/>
              <w:ind w:left="0" w:right="144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Как</w:t>
            </w:r>
            <w:r w:rsidRPr="00B25854">
              <w:rPr>
                <w:spacing w:val="1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Солнце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Морозом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="00B25854">
              <w:rPr>
                <w:sz w:val="24"/>
                <w:szCs w:val="24"/>
              </w:rPr>
              <w:t xml:space="preserve">поссорились. </w:t>
            </w:r>
            <w:proofErr w:type="spellStart"/>
            <w:r w:rsidRPr="00B25854">
              <w:rPr>
                <w:spacing w:val="-6"/>
                <w:sz w:val="24"/>
                <w:szCs w:val="24"/>
              </w:rPr>
              <w:t>А.</w:t>
            </w:r>
            <w:r w:rsidRPr="00B25854">
              <w:rPr>
                <w:sz w:val="24"/>
                <w:szCs w:val="24"/>
              </w:rPr>
              <w:t>Бродский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73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Зимняя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сказка.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Головкин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tabs>
                <w:tab w:val="left" w:pos="1432"/>
                <w:tab w:val="left" w:pos="2482"/>
              </w:tabs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Митины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друзья.</w:t>
            </w:r>
            <w:r w:rsidR="00B25854">
              <w:rPr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sz w:val="24"/>
                <w:szCs w:val="24"/>
              </w:rPr>
              <w:t>Г</w:t>
            </w:r>
            <w:r w:rsidR="00B25854">
              <w:rPr>
                <w:sz w:val="24"/>
                <w:szCs w:val="24"/>
              </w:rPr>
              <w:t>.</w:t>
            </w:r>
            <w:r w:rsidRPr="00B25854">
              <w:rPr>
                <w:sz w:val="24"/>
                <w:szCs w:val="24"/>
              </w:rPr>
              <w:t>Скребицкий</w:t>
            </w:r>
            <w:proofErr w:type="spellEnd"/>
            <w:r w:rsidRPr="00B25854">
              <w:rPr>
                <w:sz w:val="24"/>
                <w:szCs w:val="24"/>
              </w:rPr>
              <w:t>.</w:t>
            </w:r>
            <w:r w:rsidRPr="00B25854">
              <w:rPr>
                <w:spacing w:val="-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Ч.</w:t>
            </w:r>
            <w:r w:rsidRPr="00B25854">
              <w:rPr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Митины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друзья.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</w:t>
            </w:r>
            <w:r w:rsidR="00B258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шапка.</w:t>
            </w:r>
            <w:r w:rsidR="00B25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Бирюков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585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шубах</w:t>
            </w:r>
            <w:r w:rsidRPr="00B2585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5854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шапках.</w:t>
            </w:r>
            <w:r w:rsidRPr="00B2585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B2585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Тумбасову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Не</w:t>
            </w:r>
            <w:r w:rsidRPr="00B25854">
              <w:rPr>
                <w:spacing w:val="9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ветер</w:t>
            </w:r>
            <w:r w:rsidRPr="00B25854">
              <w:rPr>
                <w:spacing w:val="9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бушует</w:t>
            </w:r>
            <w:r w:rsidRPr="00B25854">
              <w:rPr>
                <w:spacing w:val="9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над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 xml:space="preserve">бором…  </w:t>
            </w:r>
            <w:r w:rsidRPr="00B25854">
              <w:rPr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(Отрывок</w:t>
            </w:r>
            <w:r w:rsidRPr="00B25854">
              <w:rPr>
                <w:spacing w:val="99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из</w:t>
            </w:r>
            <w:r w:rsidR="00B25854">
              <w:rPr>
                <w:sz w:val="24"/>
                <w:szCs w:val="24"/>
              </w:rPr>
              <w:t xml:space="preserve"> поэмы</w:t>
            </w:r>
            <w:r w:rsidR="00B25854">
              <w:rPr>
                <w:sz w:val="24"/>
                <w:szCs w:val="24"/>
              </w:rPr>
              <w:tab/>
              <w:t xml:space="preserve">Н. </w:t>
            </w:r>
            <w:r w:rsidRPr="00B25854">
              <w:rPr>
                <w:sz w:val="24"/>
                <w:szCs w:val="24"/>
              </w:rPr>
              <w:t>Некрасова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«Мороз,</w:t>
            </w:r>
            <w:r w:rsidRPr="00B25854">
              <w:rPr>
                <w:spacing w:val="24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Красный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нос»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pStyle w:val="TableParagraph"/>
              <w:tabs>
                <w:tab w:val="left" w:pos="1791"/>
              </w:tabs>
              <w:spacing w:line="256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Находчивый </w:t>
            </w:r>
            <w:r w:rsidR="0073389E" w:rsidRPr="00B25854">
              <w:rPr>
                <w:sz w:val="24"/>
                <w:szCs w:val="24"/>
              </w:rPr>
              <w:t>медведь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(По</w:t>
            </w:r>
            <w:r w:rsidR="0073389E" w:rsidRPr="00B25854">
              <w:rPr>
                <w:spacing w:val="9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рассказу</w:t>
            </w:r>
            <w:r w:rsidR="0073389E" w:rsidRPr="00B25854">
              <w:rPr>
                <w:spacing w:val="-3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В.</w:t>
            </w:r>
            <w:r w:rsidR="0073389E" w:rsidRPr="00B25854">
              <w:rPr>
                <w:spacing w:val="10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Бианки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«Приспособился»)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Зимние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приметы. По А.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Спирину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</w:t>
            </w:r>
          </w:p>
        </w:tc>
        <w:tc>
          <w:tcPr>
            <w:tcW w:w="4533" w:type="dxa"/>
          </w:tcPr>
          <w:p w:rsidR="00717C6F" w:rsidRPr="00B25854" w:rsidRDefault="00B25854" w:rsidP="00B25854">
            <w:pPr>
              <w:pStyle w:val="TableParagraph"/>
              <w:tabs>
                <w:tab w:val="left" w:pos="817"/>
                <w:tab w:val="left" w:pos="2391"/>
              </w:tabs>
              <w:spacing w:line="24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 </w:t>
            </w:r>
            <w:r w:rsidR="0073389E" w:rsidRPr="00B25854">
              <w:rPr>
                <w:sz w:val="24"/>
                <w:szCs w:val="24"/>
              </w:rPr>
              <w:t>Благинина,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Рождественская,</w:t>
            </w:r>
            <w:r w:rsidR="0073389E" w:rsidRPr="00B25854">
              <w:rPr>
                <w:sz w:val="24"/>
                <w:szCs w:val="24"/>
              </w:rPr>
              <w:tab/>
            </w:r>
            <w:r w:rsidR="0073389E" w:rsidRPr="00B25854">
              <w:rPr>
                <w:spacing w:val="-8"/>
                <w:sz w:val="24"/>
                <w:szCs w:val="24"/>
              </w:rPr>
              <w:t>Е.</w:t>
            </w:r>
            <w:r w:rsidR="0073389E" w:rsidRPr="00B25854">
              <w:rPr>
                <w:spacing w:val="-57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Тараховская.</w:t>
            </w:r>
            <w:r>
              <w:rPr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Произведения</w:t>
            </w:r>
            <w:r w:rsidR="0073389E" w:rsidRPr="00B25854">
              <w:rPr>
                <w:spacing w:val="-6"/>
                <w:sz w:val="24"/>
                <w:szCs w:val="24"/>
              </w:rPr>
              <w:t xml:space="preserve"> </w:t>
            </w:r>
            <w:r w:rsidR="0073389E" w:rsidRPr="00B25854">
              <w:rPr>
                <w:sz w:val="24"/>
                <w:szCs w:val="24"/>
              </w:rPr>
              <w:t>о зиме.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82</w:t>
            </w:r>
          </w:p>
        </w:tc>
        <w:tc>
          <w:tcPr>
            <w:tcW w:w="4533" w:type="dxa"/>
          </w:tcPr>
          <w:p w:rsidR="00717C6F" w:rsidRPr="00B25854" w:rsidRDefault="0073389E" w:rsidP="00B25854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6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B25854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теме</w:t>
            </w:r>
            <w:r w:rsidRPr="00B25854">
              <w:rPr>
                <w:spacing w:val="-8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«Зима</w:t>
            </w:r>
            <w:r w:rsidRPr="00B25854">
              <w:rPr>
                <w:spacing w:val="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наступила»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83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pStyle w:val="TableParagraph"/>
              <w:spacing w:line="235" w:lineRule="auto"/>
              <w:ind w:left="0" w:right="129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 xml:space="preserve">Как Винтик и </w:t>
            </w:r>
            <w:proofErr w:type="spellStart"/>
            <w:r w:rsidRPr="00B25854">
              <w:rPr>
                <w:sz w:val="24"/>
                <w:szCs w:val="24"/>
              </w:rPr>
              <w:t>Шпунтик</w:t>
            </w:r>
            <w:proofErr w:type="spellEnd"/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сделали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пылесос.</w:t>
            </w:r>
            <w:r w:rsidRPr="00B25854">
              <w:rPr>
                <w:spacing w:val="-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Н.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Носову.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Ч.1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84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pStyle w:val="TableParagraph"/>
              <w:spacing w:line="235" w:lineRule="auto"/>
              <w:ind w:left="0" w:right="129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 xml:space="preserve">Как Винтик и </w:t>
            </w:r>
            <w:proofErr w:type="spellStart"/>
            <w:r w:rsidRPr="00B25854">
              <w:rPr>
                <w:sz w:val="24"/>
                <w:szCs w:val="24"/>
              </w:rPr>
              <w:t>Шпунтик</w:t>
            </w:r>
            <w:proofErr w:type="spellEnd"/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="00CA72C8">
              <w:rPr>
                <w:spacing w:val="-57"/>
                <w:sz w:val="24"/>
                <w:szCs w:val="24"/>
              </w:rPr>
              <w:t xml:space="preserve">  </w:t>
            </w:r>
            <w:r w:rsidRPr="00B25854">
              <w:rPr>
                <w:sz w:val="24"/>
                <w:szCs w:val="24"/>
              </w:rPr>
              <w:t>сделали</w:t>
            </w:r>
            <w:r w:rsidRPr="00B25854">
              <w:rPr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пылесос.</w:t>
            </w:r>
            <w:r w:rsidRPr="00B25854">
              <w:rPr>
                <w:spacing w:val="-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Pr="00B25854">
              <w:rPr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Н.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Носову.</w:t>
            </w:r>
            <w:r w:rsidRPr="00B25854">
              <w:rPr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Ч.2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r w:rsidRPr="00B2585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неприятности.</w:t>
            </w:r>
            <w:r w:rsidRPr="00B2585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pStyle w:val="TableParagraph"/>
              <w:tabs>
                <w:tab w:val="left" w:pos="1432"/>
                <w:tab w:val="left" w:pos="2347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Однажды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утром.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М.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Пляцковский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="00CA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2C8"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комары</w:t>
            </w:r>
            <w:r w:rsidR="00CA72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CA72C8"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кусаются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585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Бирюков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Вот</w:t>
            </w:r>
            <w:r w:rsidRPr="00B25854">
              <w:rPr>
                <w:spacing w:val="2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какой</w:t>
            </w:r>
            <w:r w:rsidRPr="00B25854">
              <w:rPr>
                <w:spacing w:val="6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рассеянный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(Отрывок).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С.</w:t>
            </w:r>
            <w:r w:rsidRPr="00B25854">
              <w:rPr>
                <w:spacing w:val="61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Маршак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89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r w:rsidRPr="00B2585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лишние</w:t>
            </w:r>
            <w:r w:rsidRPr="00B2585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коробки.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Кургузову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90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Отвечайте,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правда ли?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(Отрывки).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2585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</w:t>
            </w:r>
            <w:r w:rsidRPr="00B25854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Чичинадзе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91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Обобщающий</w:t>
            </w:r>
            <w:r w:rsidRPr="00B25854">
              <w:rPr>
                <w:spacing w:val="1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урок</w:t>
            </w:r>
            <w:r w:rsidRPr="00B25854">
              <w:rPr>
                <w:spacing w:val="60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по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т</w:t>
            </w:r>
            <w:r w:rsidR="00CA72C8">
              <w:rPr>
                <w:sz w:val="24"/>
                <w:szCs w:val="24"/>
              </w:rPr>
              <w:t xml:space="preserve">еме </w:t>
            </w:r>
            <w:r w:rsidRPr="00B25854">
              <w:rPr>
                <w:spacing w:val="-4"/>
                <w:sz w:val="24"/>
                <w:szCs w:val="24"/>
              </w:rPr>
              <w:t>«</w:t>
            </w:r>
            <w:r w:rsidR="00CA72C8" w:rsidRPr="00B25854">
              <w:rPr>
                <w:spacing w:val="-4"/>
                <w:sz w:val="24"/>
                <w:szCs w:val="24"/>
              </w:rPr>
              <w:t>Веселые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истории»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92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Март.</w:t>
            </w:r>
            <w:r w:rsidRPr="00B2585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Алфѐров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4533" w:type="dxa"/>
          </w:tcPr>
          <w:p w:rsidR="00717C6F" w:rsidRPr="00B25854" w:rsidRDefault="0073389E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Восьмое</w:t>
            </w:r>
            <w:r w:rsidRPr="00B2585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марта.</w:t>
            </w:r>
            <w:r w:rsidRPr="00B2585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585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585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Фроловой. Ч.</w:t>
            </w:r>
            <w:r w:rsidRPr="00B2585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Восьмое</w:t>
            </w:r>
            <w:r w:rsidRPr="00B25854">
              <w:rPr>
                <w:spacing w:val="3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марта.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П</w:t>
            </w:r>
            <w:r w:rsidRPr="00B25854">
              <w:rPr>
                <w:spacing w:val="16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о</w:t>
            </w:r>
            <w:r w:rsidRPr="00B25854">
              <w:rPr>
                <w:spacing w:val="2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М.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Фроловой.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Ч.</w:t>
            </w:r>
            <w:r w:rsidRPr="00B25854">
              <w:rPr>
                <w:spacing w:val="3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2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Забота.</w:t>
            </w:r>
            <w:r w:rsidRPr="00B258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B2585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Благинина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96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Бабушкина</w:t>
            </w:r>
            <w:r w:rsidR="00CA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вешалка.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B2585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Соколовскому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Последняя</w:t>
            </w:r>
            <w:r w:rsidRPr="00B2585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льдина.</w:t>
            </w:r>
            <w:r w:rsidRPr="00B2585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2585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98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Весна.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B2585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Плещеев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99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Скворцы</w:t>
            </w:r>
            <w:r w:rsidR="00CA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прилетели.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B2585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Всему</w:t>
            </w:r>
            <w:r w:rsidRPr="00B2585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B2585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срок.</w:t>
            </w:r>
            <w:r w:rsidRPr="00B2585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pStyle w:val="TableParagraph"/>
              <w:tabs>
                <w:tab w:val="left" w:pos="2047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B25854">
              <w:rPr>
                <w:sz w:val="24"/>
                <w:szCs w:val="24"/>
              </w:rPr>
              <w:t>Полюбуйся,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весна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наступает…</w:t>
            </w:r>
            <w:r w:rsidR="00CA72C8">
              <w:rPr>
                <w:sz w:val="24"/>
                <w:szCs w:val="24"/>
              </w:rPr>
              <w:t xml:space="preserve"> </w:t>
            </w:r>
            <w:r w:rsidRPr="00B25854">
              <w:rPr>
                <w:spacing w:val="-6"/>
                <w:sz w:val="24"/>
                <w:szCs w:val="24"/>
              </w:rPr>
              <w:t>И.</w:t>
            </w:r>
            <w:r w:rsidRPr="00B25854">
              <w:rPr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sz w:val="24"/>
                <w:szCs w:val="24"/>
              </w:rPr>
              <w:t>Никитин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753321">
        <w:tc>
          <w:tcPr>
            <w:tcW w:w="731" w:type="dxa"/>
          </w:tcPr>
          <w:p w:rsidR="00717C6F" w:rsidRPr="00717C6F" w:rsidRDefault="00B844E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</w:t>
            </w:r>
          </w:p>
        </w:tc>
        <w:tc>
          <w:tcPr>
            <w:tcW w:w="4533" w:type="dxa"/>
          </w:tcPr>
          <w:p w:rsidR="00717C6F" w:rsidRPr="00B25854" w:rsidRDefault="00753321" w:rsidP="00CA7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Весенний</w:t>
            </w:r>
            <w:r w:rsidRPr="00B2585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вечер.</w:t>
            </w:r>
            <w:r w:rsidRPr="00B2585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258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B2585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25854">
              <w:rPr>
                <w:rFonts w:ascii="Times New Roman" w:hAnsi="Times New Roman" w:cs="Times New Roman"/>
                <w:sz w:val="24"/>
                <w:szCs w:val="24"/>
              </w:rPr>
              <w:t>Ковалю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717C6F"/>
    <w:rsid w:val="0073389E"/>
    <w:rsid w:val="00753321"/>
    <w:rsid w:val="00B25854"/>
    <w:rsid w:val="00B844ED"/>
    <w:rsid w:val="00CA72C8"/>
    <w:rsid w:val="00D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ADD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2022-10-08T08:46:00Z</dcterms:created>
  <dcterms:modified xsi:type="dcterms:W3CDTF">2022-10-08T13:48:00Z</dcterms:modified>
</cp:coreProperties>
</file>